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7D" w:rsidRPr="00493E7D" w:rsidRDefault="00493E7D" w:rsidP="00493E7D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bookmarkStart w:id="0" w:name="_GoBack"/>
      <w:bookmarkEnd w:id="0"/>
      <w:r w:rsidRPr="00493E7D">
        <w:rPr>
          <w:rFonts w:ascii="Times New Roman" w:eastAsia="ＭＳ 明朝" w:hAnsi="Times New Roman" w:cs="Times New Roman"/>
          <w:b/>
          <w:kern w:val="0"/>
          <w:sz w:val="28"/>
          <w:szCs w:val="28"/>
          <w:lang w:eastAsia="en-US" w:bidi="en-US"/>
        </w:rPr>
        <w:t>DOSSIER</w:t>
      </w:r>
    </w:p>
    <w:p w:rsidR="00493E7D" w:rsidRPr="00493E7D" w:rsidRDefault="00493E7D" w:rsidP="00493E7D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116205</wp:posOffset>
                </wp:positionV>
                <wp:extent cx="937260" cy="1184275"/>
                <wp:effectExtent l="5715" t="9525" r="9525" b="63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Default="00493E7D" w:rsidP="00493E7D"/>
                          <w:p w:rsidR="00493E7D" w:rsidRDefault="00493E7D" w:rsidP="00493E7D"/>
                          <w:p w:rsidR="00493E7D" w:rsidRDefault="00493E7D" w:rsidP="00493E7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14BEB">
                              <w:rPr>
                                <w:rFonts w:ascii="Times New Roman" w:hAnsi="Times New Roman"/>
                              </w:rPr>
                              <w:t>Photo</w:t>
                            </w:r>
                          </w:p>
                          <w:p w:rsidR="00493E7D" w:rsidRPr="00E05FE7" w:rsidRDefault="00493E7D" w:rsidP="00493E7D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</w:p>
                          <w:p w:rsidR="00493E7D" w:rsidRPr="00952EFB" w:rsidRDefault="00493E7D" w:rsidP="00493E7D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952EF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x </w:t>
                            </w:r>
                            <w:r w:rsidRPr="00952EF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01.25pt;margin-top:9.15pt;width:73.8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78PwIAAE8EAAAOAAAAZHJzL2Uyb0RvYy54bWysVMGO0zAQvSPxD5bvNE1ot23UdLXqUoS0&#10;wEoLH+A4TmPh2GbsNin/AR8AZ86IA5/DSvwFEydbusAJkYPl8YyfZ96byfK8rRXZC3DS6IzGozEl&#10;QnNTSL3N6OtXm0dzSpxnumDKaJHRg3D0fPXwwbKxqUhMZVQhgCCIdmljM1p5b9MocrwSNXMjY4VG&#10;Z2mgZh5N2EYFsAbRaxUl4/FZ1BgoLBgunMPTy95JVwG/LAX3L8vSCU9URjE3H1YIa96t0WrJ0i0w&#10;W0k+pMH+IYuaSY2PHqEumWdkB/IPqFpyMM6UfsRNHZmylFyEGrCaePxbNTcVsyLUguQ4e6TJ/T9Y&#10;/mJ/DUQWGZ1QolmNEt1+/nT74ev3bx+jH++/9Dsy6YhqrEsx/sZeQ1eqs1eGv3FEm3XF9FZcAJim&#10;EqzA9OIuPrp3oTMcXiV589wU+A7beRM4a0uoO0Bkg7RBmsNRGtF6wvFw8XiWnKGAHF1xPJ8ks2l4&#10;gqV3ty04/1SYmnSbjAJKH9DZ/sr5LhuW3oWE7I2SxUYqFQzY5msFZM+wTTbhG9DdaZjSpMFUpsk0&#10;IN/zuVOIcfj+BlFLj/2uZJ3R+TGIpR1tT3QRutEzqfo9pqz0wGNHXS+Bb/N2UCM3xQEZBdP3Nc4h&#10;bioD7yhpsKcz6t7uGAhK1DONqswmyWKKQxCM+XyBfMKpIz9xMM0RKKOekn679v3Y7CzIbYXvxIEE&#10;bS5Qx1IGijuN+5yGrLFrA/PDhHVjcWqHqF//gdVPAAAA//8DAFBLAwQUAAYACAAAACEAS9MBptwA&#10;AAAKAQAADwAAAGRycy9kb3ducmV2LnhtbEyPwU7DMBBE70j8g7VI3Kjd0KAQ4lSAxBFQC+LsxEsS&#10;1V5HsZumf89yguNqRm/eVtvFOzHjFIdAGtYrBQKpDXagTsPnx8tNASImQ9a4QKjhjBG29eVFZUob&#10;TrTDeZ86wRCKpdHQpzSWUsa2R2/iKoxInH2HyZvE59RJO5kTw72TmVJ30puBeKE3Iz732B72R6+h&#10;eM+6jQv+6estP6TX5jwT7aTW11fL4wOIhEv6K8OvPqtDzU5NOJKNwjFDZTlXOShuQXDhPldrEI2G&#10;TG0KkHUl/79Q/wAAAP//AwBQSwECLQAUAAYACAAAACEAtoM4kv4AAADhAQAAEwAAAAAAAAAAAAAA&#10;AAAAAAAAW0NvbnRlbnRfVHlwZXNdLnhtbFBLAQItABQABgAIAAAAIQA4/SH/1gAAAJQBAAALAAAA&#10;AAAAAAAAAAAAAC8BAABfcmVscy8ucmVsc1BLAQItABQABgAIAAAAIQB5Ju78PwIAAE8EAAAOAAAA&#10;AAAAAAAAAAAAAC4CAABkcnMvZTJvRG9jLnhtbFBLAQItABQABgAIAAAAIQBL0wGm3AAAAAoBAAAP&#10;AAAAAAAAAAAAAAAAAJkEAABkcnMvZG93bnJldi54bWxQSwUGAAAAAAQABADzAAAAogUAAAAA&#10;">
                <v:textbox inset="5.85pt,.7pt,5.85pt,.7pt">
                  <w:txbxContent>
                    <w:p w:rsidR="00493E7D" w:rsidRDefault="00493E7D" w:rsidP="00493E7D">
                      <w:pPr>
                        <w:rPr>
                          <w:rFonts w:hint="eastAsia"/>
                        </w:rPr>
                      </w:pPr>
                    </w:p>
                    <w:p w:rsidR="00493E7D" w:rsidRDefault="00493E7D" w:rsidP="00493E7D">
                      <w:pPr>
                        <w:rPr>
                          <w:rFonts w:hint="eastAsia"/>
                        </w:rPr>
                      </w:pPr>
                    </w:p>
                    <w:p w:rsidR="00493E7D" w:rsidRDefault="00493E7D" w:rsidP="00493E7D">
                      <w:pPr>
                        <w:jc w:val="center"/>
                        <w:rPr>
                          <w:rFonts w:ascii="Times New Roman" w:hAnsi="Times New Roman" w:hint="eastAsia"/>
                        </w:rPr>
                      </w:pPr>
                      <w:r w:rsidRPr="00D14BEB">
                        <w:rPr>
                          <w:rFonts w:ascii="Times New Roman" w:hAnsi="Times New Roman"/>
                        </w:rPr>
                        <w:t>Photo</w:t>
                      </w:r>
                    </w:p>
                    <w:p w:rsidR="00493E7D" w:rsidRPr="00E05FE7" w:rsidRDefault="00493E7D" w:rsidP="00493E7D">
                      <w:pPr>
                        <w:jc w:val="center"/>
                        <w:rPr>
                          <w:rFonts w:ascii="Times New Roman" w:hAnsi="Times New Roman" w:hint="eastAsia"/>
                          <w:szCs w:val="21"/>
                        </w:rPr>
                      </w:pPr>
                    </w:p>
                    <w:p w:rsidR="00493E7D" w:rsidRPr="00952EFB" w:rsidRDefault="00493E7D" w:rsidP="00493E7D">
                      <w:pPr>
                        <w:jc w:val="center"/>
                        <w:rPr>
                          <w:rFonts w:ascii="Times New Roman" w:hAnsi="Times New Roman" w:hint="eastAsia"/>
                          <w:szCs w:val="21"/>
                        </w:rPr>
                      </w:pPr>
                      <w:r w:rsidRPr="00952EFB">
                        <w:rPr>
                          <w:rFonts w:ascii="Times New Roman" w:hAnsi="Times New Roman" w:hint="eastAsia"/>
                          <w:szCs w:val="21"/>
                        </w:rPr>
                        <w:t xml:space="preserve">4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x </w:t>
                      </w:r>
                      <w:r w:rsidRPr="00952EFB">
                        <w:rPr>
                          <w:rFonts w:ascii="Times New Roman" w:hAnsi="Times New Roman" w:hint="eastAsia"/>
                          <w:szCs w:val="21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</w:p>
    <w:p w:rsidR="00493E7D" w:rsidRPr="00493E7D" w:rsidRDefault="00493E7D" w:rsidP="00493E7D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6"/>
        <w:gridCol w:w="1130"/>
        <w:gridCol w:w="1134"/>
        <w:gridCol w:w="723"/>
        <w:gridCol w:w="2112"/>
      </w:tblGrid>
      <w:tr w:rsidR="00493E7D" w:rsidRPr="00493E7D" w:rsidTr="00A427C0">
        <w:tc>
          <w:tcPr>
            <w:tcW w:w="3936" w:type="dxa"/>
            <w:gridSpan w:val="2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bidi="en-US"/>
              </w:rPr>
              <w:t>The name of the current position held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Full name</w:t>
            </w:r>
            <w:r w:rsidRPr="00493E7D">
              <w:rPr>
                <w:rFonts w:ascii="Century" w:eastAsia="ＭＳ 明朝" w:hAnsi="Century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Date of birth: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Age: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Home address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 &amp; zip code:</w:t>
            </w:r>
          </w:p>
        </w:tc>
        <w:tc>
          <w:tcPr>
            <w:tcW w:w="50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5D7559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Private</w:t>
            </w:r>
            <w:r w:rsidR="00493E7D"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 p</w:t>
            </w:r>
            <w:r w:rsidR="00493E7D"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hone number</w:t>
            </w:r>
            <w:r w:rsidR="00493E7D"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Private </w:t>
            </w: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e-mail address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Office address &amp; zip code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Office </w:t>
            </w: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phone number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Work </w:t>
            </w: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e-mail address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</w:tbl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u w:val="single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1. Educational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R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ecords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098"/>
        <w:gridCol w:w="1943"/>
        <w:gridCol w:w="281"/>
        <w:gridCol w:w="5066"/>
      </w:tblGrid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Date (Month / Year)</w:t>
            </w: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eastAsia="en-US" w:bidi="en-US"/>
              </w:rPr>
            </w:pPr>
          </w:p>
        </w:tc>
        <w:tc>
          <w:tcPr>
            <w:tcW w:w="5210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eastAsia="en-US" w:bidi="en-US"/>
              </w:rPr>
              <w:t>Department/ Faculty/ University</w:t>
            </w: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B.Sc. graduation: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M.Sc. admission: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M.Sc. completion: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Ph.D. admission: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Ph.D. completion: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</w:tbl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u w:val="single"/>
          <w:lang w:eastAsia="en-US" w:bidi="en-US"/>
        </w:rPr>
      </w:pPr>
    </w:p>
    <w:p w:rsidR="00493E7D" w:rsidRPr="00493E7D" w:rsidRDefault="00493E7D" w:rsidP="00493E7D">
      <w:pPr>
        <w:widowControl/>
        <w:ind w:leftChars="135" w:left="425" w:hangingChars="59" w:hanging="142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*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Please start the educational records with </w:t>
      </w:r>
      <w:r>
        <w:rPr>
          <w:rFonts w:ascii="Times New Roman" w:eastAsia="ＭＳ 明朝" w:hAnsi="Times New Roman" w:cs="Times New Roman" w:hint="eastAsia"/>
          <w:kern w:val="0"/>
          <w:sz w:val="24"/>
          <w:szCs w:val="24"/>
          <w:lang w:bidi="en-US"/>
        </w:rPr>
        <w:t xml:space="preserve">the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graduation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date of the undergraduate. If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 have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never co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mpleted an undergraduate degree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, list the highest level of education attained and its admission and completion dates.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2. Degrees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O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btained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25"/>
        <w:gridCol w:w="3114"/>
        <w:gridCol w:w="236"/>
        <w:gridCol w:w="5113"/>
      </w:tblGrid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183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Date of graduation / completion</w:t>
            </w:r>
          </w:p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(Month / Year)</w:t>
            </w: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</w:tc>
        <w:tc>
          <w:tcPr>
            <w:tcW w:w="5257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Degree awarding institution</w:t>
            </w:r>
          </w:p>
        </w:tc>
      </w:tr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 w:rsidRPr="007A5AFF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fitText w:val="504" w:id="2005658888"/>
                <w:lang w:eastAsia="en-US" w:bidi="en-US"/>
              </w:rPr>
              <w:t>B.S</w:t>
            </w:r>
            <w:r w:rsidRPr="007A5AFF">
              <w:rPr>
                <w:rFonts w:ascii="Times New Roman" w:eastAsia="ＭＳ 明朝" w:hAnsi="Times New Roman" w:cs="Times New Roman"/>
                <w:spacing w:val="30"/>
                <w:kern w:val="0"/>
                <w:sz w:val="24"/>
                <w:szCs w:val="24"/>
                <w:fitText w:val="504" w:id="2005658888"/>
                <w:lang w:eastAsia="en-US" w:bidi="en-US"/>
              </w:rPr>
              <w:t>c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.:</w:t>
            </w:r>
          </w:p>
        </w:tc>
        <w:tc>
          <w:tcPr>
            <w:tcW w:w="31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2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  <w:t>M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.Sc.: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spacing w:val="5"/>
                <w:kern w:val="0"/>
                <w:sz w:val="24"/>
                <w:szCs w:val="24"/>
                <w:fitText w:val="504" w:id="2005658889"/>
                <w:lang w:eastAsia="en-US" w:bidi="en-US"/>
              </w:rPr>
              <w:t>Ph.</w:t>
            </w:r>
            <w:r w:rsidRPr="00493E7D">
              <w:rPr>
                <w:rFonts w:ascii="Times New Roman" w:eastAsia="ＭＳ 明朝" w:hAnsi="Times New Roman" w:cs="Times New Roman"/>
                <w:spacing w:val="3"/>
                <w:kern w:val="0"/>
                <w:sz w:val="24"/>
                <w:szCs w:val="24"/>
                <w:fitText w:val="504" w:id="2005658889"/>
                <w:lang w:eastAsia="en-US" w:bidi="en-US"/>
              </w:rPr>
              <w:t>D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.: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 w:rsidR="005D7559" w:rsidRPr="00493E7D" w:rsidRDefault="005D7559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C52558" w:rsidRPr="00493E7D" w:rsidRDefault="00C52558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spacing w:line="240" w:lineRule="exact"/>
        <w:jc w:val="left"/>
        <w:rPr>
          <w:rFonts w:ascii="Times New Roman" w:eastAsia="ＭＳ 明朝" w:hAnsi="Times New Roman" w:cs="Times New Roman"/>
          <w:kern w:val="0"/>
          <w:sz w:val="24"/>
          <w:szCs w:val="24"/>
          <w:u w:val="single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lastRenderedPageBreak/>
        <w:t xml:space="preserve">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3.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Employment Records Reflecting Teaching &amp; Research Experiences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ab/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ab/>
        <w:t xml:space="preserve">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531"/>
        <w:gridCol w:w="282"/>
        <w:gridCol w:w="1525"/>
        <w:gridCol w:w="282"/>
        <w:gridCol w:w="5768"/>
      </w:tblGrid>
      <w:tr w:rsidR="00493E7D" w:rsidRPr="00493E7D" w:rsidTr="00A427C0"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From</w:t>
            </w:r>
            <w:r w:rsidR="005D7559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 xml:space="preserve"> </w:t>
            </w: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To</w:t>
            </w: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</w:tc>
        <w:tc>
          <w:tcPr>
            <w:tcW w:w="5918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Name of the institution and the job title</w:t>
            </w:r>
          </w:p>
        </w:tc>
      </w:tr>
      <w:tr w:rsidR="00493E7D" w:rsidRPr="00493E7D" w:rsidTr="00A427C0"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</w:tbl>
    <w:p w:rsidR="00493E7D" w:rsidRPr="00493E7D" w:rsidRDefault="00493E7D" w:rsidP="00493E7D">
      <w:pPr>
        <w:widowControl/>
        <w:ind w:firstLine="284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C52558">
      <w:pPr>
        <w:widowControl/>
        <w:ind w:leftChars="135" w:left="425" w:hangingChars="59" w:hanging="142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* Please list the duration of employment, name of the employ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er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, and the title of the job.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4. Books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and Book Chapters</w:t>
      </w:r>
      <w:r w:rsid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(l</w:t>
      </w:r>
      <w:r w:rsidR="005477ED" w:rsidRP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ist </w:t>
      </w:r>
      <w:r w:rsid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in chronological order)</w:t>
      </w:r>
    </w:p>
    <w:p w:rsidR="00493E7D" w:rsidRPr="00493E7D" w:rsidRDefault="00493E7D" w:rsidP="00493E7D">
      <w:pPr>
        <w:widowControl/>
        <w:ind w:left="142" w:hangingChars="59" w:hanging="142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ab/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Books mean independent academic and/or technical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material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publis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hed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by publisher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or research institute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, such as textbook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, book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reference, translation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and dictionaries, excluding periodicals.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list the names of all authors (underline your name), title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, ISBN,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(i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f co-authored, please indicate the chapter, paragraph and pages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to which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you contributed), publication number, editor(s), publisher, place of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ublication and year.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278765</wp:posOffset>
                </wp:positionV>
                <wp:extent cx="6040755" cy="735965"/>
                <wp:effectExtent l="6350" t="10795" r="10795" b="571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Pr="00A427C0" w:rsidRDefault="00493E7D" w:rsidP="00493E7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8931"/>
                              </w:tabs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Jones, D. E., Baum F. and </w:t>
                            </w:r>
                            <w:r w:rsidRPr="00755651">
                              <w:rPr>
                                <w:rFonts w:ascii="Times New Roman" w:hAnsi="Times New Roman"/>
                                <w:u w:val="single"/>
                              </w:rPr>
                              <w:t>Tottori, I.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: Nitrogen fixation in cropping systems in dry lands. </w:t>
                            </w:r>
                            <w:r w:rsidRPr="00755651">
                              <w:rPr>
                                <w:rFonts w:ascii="Times New Roman" w:hAnsi="Times New Roman"/>
                                <w:i/>
                              </w:rPr>
                              <w:t>In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Dryland Science―Today and Tomorrow (Edited by Walker, S. et al. ISBN 987-6-5432-1098-7). Academic, Tokyo, pp. 36-56</w:t>
                            </w:r>
                            <w:r w:rsidRPr="00755651">
                              <w:rPr>
                                <w:rFonts w:ascii="Times New Roman" w:hAnsi="Times New Roman" w:hint="eastAsia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>(2006)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3.05pt;margin-top:21.95pt;width:475.65pt;height:5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5bTAIAAGgEAAAOAAAAZHJzL2Uyb0RvYy54bWysVEtu2zAQ3RfoHQjuG8kf5SNEDlKnKQqk&#10;HyDtAWiKsohSHJakLaVLGyh6iF6h6Lrn0UU6pBzH/W2KakFwODNvZt7M6PyiaxRZC+sk6IKOjlJK&#10;hOZQSr0s6Lu3109OKXGe6ZIp0KKgd8LRi9njR+etycUYalClsARBtMtbU9Dae5MnieO1aJg7AiM0&#10;KiuwDfMo2mVSWtYieqOScZoeJy3Y0ljgwjl8vRqUdBbxq0pw/7qqnPBEFRRz8/G08VyEM5mds3xp&#10;makl36XB/iGLhkmNQfdQV8wzsrLyN6hGcgsOKn/EoUmgqiQXsQasZpT+Us1tzYyItSA5zuxpcv8P&#10;lr9av7FElgWdUKJZgy3qt5/6zdd+873ffib99ku/3fabbyiTSaCrNS5Hr1uDfr57Ch22PZbuzA3w&#10;945omNdML8WltdDWgpWY7ih4JgeuA44LIIv2JZQYl608RKCusk3gEtkhiI5tu9u3SnSecHw8Tqfp&#10;SZZRwlF3MsnOjrMYguX33sY6/1xAQ8KloBZHIaKz9Y3zIRuW35uEYA6ULK+lUlGwy8VcWbJmODbX&#10;8duh/2SmNGkLepaNs4GAv0Kk8fsTRCM9zr+STUFP90YsD7Q902WcTs+kGu6YstI7HgN1A4m+W3Sx&#10;g5HkwPECyjsk1sIw7rieeKnBfqSkxVEvqPuwYlZQol5obM7ZaDoNuxGFaXYyRsEeahaHGqY5QhXU&#10;UzJc537Yp5WxclljpGEcNFxiQysZuX7Iapc+jnNswW71wr4cytHq4Qcx+wEAAP//AwBQSwMEFAAG&#10;AAgAAAAhAPZY+PXfAAAACAEAAA8AAABkcnMvZG93bnJldi54bWxMj8FOwzAQRO9I/IO1SFxQ65Sm&#10;aRLiVAgJRG/QIri68TaJsNfBdtPw95gTHFfzNPO22kxGsxGd7y0JWMwTYEiNVT21At72j7McmA+S&#10;lNSWUMA3etjUlxeVLJU90yuOu9CyWEK+lAK6EIaSc990aKSf2wEpZkfrjAzxdC1XTp5judH8Nkky&#10;bmRPcaGTAz502HzuTkZAnj6PH367fHlvsqMuws16fPpyQlxfTfd3wAJO4Q+GX/2oDnV0OtgTKc+0&#10;gGwRQQHpsgAW42K1ToEdIrcqcuB1xf8/UP8AAAD//wMAUEsBAi0AFAAGAAgAAAAhALaDOJL+AAAA&#10;4QEAABMAAAAAAAAAAAAAAAAAAAAAAFtDb250ZW50X1R5cGVzXS54bWxQSwECLQAUAAYACAAAACEA&#10;OP0h/9YAAACUAQAACwAAAAAAAAAAAAAAAAAvAQAAX3JlbHMvLnJlbHNQSwECLQAUAAYACAAAACEA&#10;GQ8OW0wCAABoBAAADgAAAAAAAAAAAAAAAAAuAgAAZHJzL2Uyb0RvYy54bWxQSwECLQAUAAYACAAA&#10;ACEA9lj49d8AAAAIAQAADwAAAAAAAAAAAAAAAACmBAAAZHJzL2Rvd25yZXYueG1sUEsFBgAAAAAE&#10;AAQA8wAAALIFAAAAAA==&#10;">
                <v:textbox>
                  <w:txbxContent>
                    <w:p w:rsidR="00493E7D" w:rsidRPr="00A427C0" w:rsidRDefault="00493E7D" w:rsidP="00493E7D">
                      <w:pPr>
                        <w:numPr>
                          <w:ilvl w:val="0"/>
                          <w:numId w:val="1"/>
                        </w:numPr>
                        <w:tabs>
                          <w:tab w:val="right" w:pos="8931"/>
                        </w:tabs>
                        <w:jc w:val="left"/>
                        <w:rPr>
                          <w:rFonts w:ascii="Times New Roman" w:hAnsi="Times New Roman"/>
                        </w:rPr>
                      </w:pPr>
                      <w:r w:rsidRPr="00755651">
                        <w:rPr>
                          <w:rFonts w:ascii="Times New Roman" w:hAnsi="Times New Roman"/>
                        </w:rPr>
                        <w:t xml:space="preserve">Jones, D. E., Baum F. and </w:t>
                      </w:r>
                      <w:r w:rsidRPr="00755651">
                        <w:rPr>
                          <w:rFonts w:ascii="Times New Roman" w:hAnsi="Times New Roman"/>
                          <w:u w:val="single"/>
                        </w:rPr>
                        <w:t>Tottori, I.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: Nitrogen fixation in cropping systems in dry lands. </w:t>
                      </w:r>
                      <w:r w:rsidRPr="00755651">
                        <w:rPr>
                          <w:rFonts w:ascii="Times New Roman" w:hAnsi="Times New Roman"/>
                          <w:i/>
                        </w:rPr>
                        <w:t>In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 Dryland Science―Today and Tomorrow (Edited by Walker, S. et al. ISBN 987-6-5432-1098-7). Academic, Tokyo, pp. 36-56</w:t>
                      </w:r>
                      <w:r w:rsidRPr="00755651">
                        <w:rPr>
                          <w:rFonts w:ascii="Times New Roman" w:hAnsi="Times New Roman" w:hint="eastAsia"/>
                        </w:rPr>
                        <w:t xml:space="preserve">    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Pr="00755651">
                        <w:rPr>
                          <w:rFonts w:ascii="Times New Roman" w:hAnsi="Times New Roman"/>
                        </w:rPr>
                        <w:t>(2006)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Please list as follows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:</w:t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5. Refereed Publications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 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(l</w:t>
      </w:r>
      <w:r w:rsidR="00C52558" w:rsidRP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ist 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in chronological order)</w:t>
      </w:r>
    </w:p>
    <w:p w:rsidR="00493E7D" w:rsidRPr="00493E7D" w:rsidRDefault="00493E7D" w:rsidP="00493E7D">
      <w:pPr>
        <w:widowControl/>
        <w:numPr>
          <w:ilvl w:val="0"/>
          <w:numId w:val="3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Published or accepted articles in academic journals of the Science Citation Index (SCI).</w:t>
      </w:r>
    </w:p>
    <w:p w:rsidR="00493E7D" w:rsidRPr="00493E7D" w:rsidRDefault="00493E7D" w:rsidP="00493E7D">
      <w:pPr>
        <w:widowControl/>
        <w:ind w:left="36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provide the following.</w:t>
      </w:r>
    </w:p>
    <w:p w:rsidR="00493E7D" w:rsidRPr="00493E7D" w:rsidRDefault="00493E7D" w:rsidP="00493E7D">
      <w:pPr>
        <w:widowControl/>
        <w:numPr>
          <w:ilvl w:val="0"/>
          <w:numId w:val="4"/>
        </w:numPr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Name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all authors (underline your name), title, journal title, volume number,</w:t>
      </w:r>
    </w:p>
    <w:p w:rsidR="00493E7D" w:rsidRPr="00493E7D" w:rsidRDefault="00493E7D" w:rsidP="00493E7D">
      <w:pPr>
        <w:widowControl/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proofErr w:type="gramStart"/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page</w:t>
      </w:r>
      <w:proofErr w:type="gramEnd"/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range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, impact factor (201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8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),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year of publication</w:t>
      </w:r>
    </w:p>
    <w:p w:rsidR="00493E7D" w:rsidRPr="00493E7D" w:rsidRDefault="00493E7D" w:rsidP="00493E7D">
      <w:pPr>
        <w:widowControl/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151130</wp:posOffset>
                </wp:positionV>
                <wp:extent cx="5427345" cy="944245"/>
                <wp:effectExtent l="13335" t="13970" r="7620" b="1333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Pr="00755651" w:rsidRDefault="00493E7D" w:rsidP="00493E7D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755651">
                              <w:rPr>
                                <w:rFonts w:ascii="Times New Roman" w:hAnsi="Times New Roman"/>
                                <w:i/>
                              </w:rPr>
                              <w:t>Example:</w:t>
                            </w:r>
                          </w:p>
                          <w:p w:rsidR="00493E7D" w:rsidRDefault="00493E7D" w:rsidP="005477ED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7371"/>
                              </w:tabs>
                              <w:jc w:val="left"/>
                            </w:pPr>
                            <w:r w:rsidRPr="00755651">
                              <w:rPr>
                                <w:rFonts w:ascii="Times New Roman" w:hAnsi="Times New Roman"/>
                                <w:u w:val="single"/>
                              </w:rPr>
                              <w:t>Tottori, I.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, Hamasaka, T. C. and Tanaka, J.: Enhanced tolerance to drought stress in transgenic plants overexpressing </w:t>
                            </w:r>
                            <w:proofErr w:type="spellStart"/>
                            <w:r w:rsidRPr="00755651">
                              <w:rPr>
                                <w:rFonts w:ascii="Times New Roman" w:hAnsi="Times New Roman"/>
                              </w:rPr>
                              <w:t>dehydroascorbate</w:t>
                            </w:r>
                            <w:proofErr w:type="spellEnd"/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reductase in cytosol. Journal of Physiology, 10: 234-244, IF=1.709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                      </w:t>
                            </w:r>
                            <w:r w:rsidR="005477E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 (2010)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43.05pt;margin-top:11.9pt;width:427.35pt;height:74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+QSQIAAGgEAAAOAAAAZHJzL2Uyb0RvYy54bWysVM2O0zAQviPxDpbvNG1I2d2o6WrpUoS0&#10;/EgLD+A4TmLh2MZ2myzHVkI8BK+AOPM8eRHGTtotfxdEDpbHM/PNzDczWVx2jUBbZixXMsOzyRQj&#10;JqkquKwy/O7t+tE5RtYRWRChJMvwHbP4cvnwwaLVKYtVrUTBDAIQadNWZ7h2TqdRZGnNGmInSjMJ&#10;ylKZhjgQTRUVhrSA3ogonk6fRK0yhTaKMmvh9XpQ4mXAL0tG3euytMwhkWHIzYXThDP3Z7RckLQy&#10;RNecjmmQf8iiIVxC0CPUNXEEbQz/Darh1CirSjehqolUWXLKQg1QzWz6SzW3NdEs1ALkWH2kyf4/&#10;WPpq+8YgXmQ4xkiSBlrU7z/1u6/97nu//4z6/Zd+v+9330BGsaer1TYFr1sNfq57qjpoeyjd6htF&#10;31sk1aomsmJXxqi2ZqSAdGfeMzpxHXCsB8nbl6qAuGTjVADqStN4LoEdBOjQtrtjq1jnEIXHeRKf&#10;PU7mGFHQXSRJDHcfgqQHb22se85Ug/wlwwZGIaCT7Y11g+nBxAezSvBizYUIgqnylTBoS2Bs1uEb&#10;0X8yExK1EH0ezwcC/goxDd+fIBruYP4FbzJ8fjQiqaftmSwgTZI6wsVwh+qEHHn01A0kui7vxg6C&#10;vec4V8UdEGvUMO6wnnCplfmIUQujnmH7YUMMw0i8kNCci1mS+N0IQjI/i0Ewp5r8VEMkBagMO4yG&#10;68oN+7TRhlc1RDqMwxU0dM0D1/dZjenDOIdujavn9+VUDlb3P4jlDwAAAP//AwBQSwMEFAAGAAgA&#10;AAAhAF8uRffeAAAACQEAAA8AAABkcnMvZG93bnJldi54bWxMj8FOwzAQRO9I/IO1SFwq6jQloYQ4&#10;FVTqiVNDubvxkkTE62C7bfr3LKdy29E8zc6U68kO4oQ+9I4ULOYJCKTGmZ5aBfuP7cMKRIiajB4c&#10;oYILBlhXtzelLow70w5PdWwFh1AotIIuxrGQMjQdWh3mbkRi78t5qyNL30rj9ZnD7SDTJMml1T3x&#10;h06PuOmw+a6PVkH+Uy9n759mRrvL9s03NjObfabU/d30+gIi4hSvMPzV5+pQcaeDO5IJYlCwyhdM&#10;KkiXvID958eEjwODT2kGsirl/wXVLwAAAP//AwBQSwECLQAUAAYACAAAACEAtoM4kv4AAADhAQAA&#10;EwAAAAAAAAAAAAAAAAAAAAAAW0NvbnRlbnRfVHlwZXNdLnhtbFBLAQItABQABgAIAAAAIQA4/SH/&#10;1gAAAJQBAAALAAAAAAAAAAAAAAAAAC8BAABfcmVscy8ucmVsc1BLAQItABQABgAIAAAAIQAIJD+Q&#10;SQIAAGgEAAAOAAAAAAAAAAAAAAAAAC4CAABkcnMvZTJvRG9jLnhtbFBLAQItABQABgAIAAAAIQBf&#10;LkX33gAAAAkBAAAPAAAAAAAAAAAAAAAAAKMEAABkcnMvZG93bnJldi54bWxQSwUGAAAAAAQABADz&#10;AAAArgUAAAAA&#10;">
                <v:textbox style="mso-fit-shape-to-text:t">
                  <w:txbxContent>
                    <w:p w:rsidR="00493E7D" w:rsidRPr="00755651" w:rsidRDefault="00493E7D" w:rsidP="00493E7D">
                      <w:pPr>
                        <w:rPr>
                          <w:rFonts w:ascii="Times New Roman" w:hAnsi="Times New Roman" w:hint="eastAsia"/>
                          <w:i/>
                        </w:rPr>
                      </w:pPr>
                      <w:r w:rsidRPr="00755651">
                        <w:rPr>
                          <w:rFonts w:ascii="Times New Roman" w:hAnsi="Times New Roman"/>
                          <w:i/>
                        </w:rPr>
                        <w:t>Example:</w:t>
                      </w:r>
                    </w:p>
                    <w:p w:rsidR="00493E7D" w:rsidRDefault="00493E7D" w:rsidP="005477ED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right" w:pos="7371"/>
                        </w:tabs>
                        <w:jc w:val="left"/>
                      </w:pPr>
                      <w:r w:rsidRPr="00755651">
                        <w:rPr>
                          <w:rFonts w:ascii="Times New Roman" w:hAnsi="Times New Roman"/>
                          <w:u w:val="single"/>
                        </w:rPr>
                        <w:t>Tottori, I.</w:t>
                      </w:r>
                      <w:r w:rsidRPr="00755651">
                        <w:rPr>
                          <w:rFonts w:ascii="Times New Roman" w:hAnsi="Times New Roman"/>
                        </w:rPr>
                        <w:t>, Hamasaka, T. C. and Tanaka, J.: Enhanced tolerance to drought stress in transgenic plants overexpressing dehydroascorbate reductase in cytosol. Journal of Physiology, 10: 234-244, IF=1.709</w:t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                      </w:t>
                      </w:r>
                      <w:r w:rsidR="005477ED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 (2010)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E7D" w:rsidRPr="00493E7D" w:rsidRDefault="00493E7D" w:rsidP="00493E7D">
      <w:pPr>
        <w:widowControl/>
        <w:numPr>
          <w:ilvl w:val="0"/>
          <w:numId w:val="5"/>
        </w:numPr>
        <w:ind w:left="1276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380142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numPr>
          <w:ilvl w:val="0"/>
          <w:numId w:val="3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Published or accepted in any journal other than SCI journals.</w:t>
      </w:r>
    </w:p>
    <w:p w:rsidR="00493E7D" w:rsidRPr="00493E7D" w:rsidRDefault="00493E7D" w:rsidP="00493E7D">
      <w:pPr>
        <w:widowControl/>
        <w:ind w:left="36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provide the following.</w:t>
      </w:r>
    </w:p>
    <w:p w:rsidR="00493E7D" w:rsidRPr="00493E7D" w:rsidRDefault="00493E7D" w:rsidP="00493E7D">
      <w:pPr>
        <w:widowControl/>
        <w:numPr>
          <w:ilvl w:val="1"/>
          <w:numId w:val="3"/>
        </w:numPr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Name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all authors (underline your name), Title, Name of Journal, Volume Number,</w:t>
      </w:r>
    </w:p>
    <w:p w:rsidR="00493E7D" w:rsidRPr="00493E7D" w:rsidRDefault="00493E7D" w:rsidP="00493E7D">
      <w:pPr>
        <w:widowControl/>
        <w:ind w:left="851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lastRenderedPageBreak/>
        <w:t>Page rang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e,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Year of publication</w:t>
      </w:r>
    </w:p>
    <w:p w:rsidR="00493E7D" w:rsidRPr="00493E7D" w:rsidRDefault="00493E7D" w:rsidP="005477ED">
      <w:pPr>
        <w:widowControl/>
        <w:tabs>
          <w:tab w:val="left" w:pos="9420"/>
        </w:tabs>
        <w:ind w:right="98"/>
        <w:jc w:val="left"/>
        <w:rPr>
          <w:rFonts w:ascii="Times New Roman" w:eastAsia="ＭＳ 明朝" w:hAnsi="Times New Roman" w:cs="Times New Roman"/>
          <w:i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53975</wp:posOffset>
                </wp:positionV>
                <wp:extent cx="5494655" cy="733425"/>
                <wp:effectExtent l="13335" t="8890" r="6985" b="1016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Pr="00755651" w:rsidRDefault="00493E7D" w:rsidP="00493E7D">
                            <w:pPr>
                              <w:tabs>
                                <w:tab w:val="left" w:pos="9420"/>
                              </w:tabs>
                              <w:ind w:right="98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755651">
                              <w:rPr>
                                <w:rFonts w:ascii="Times New Roman" w:hAnsi="Times New Roman"/>
                                <w:i/>
                              </w:rPr>
                              <w:t>Example:</w:t>
                            </w:r>
                          </w:p>
                          <w:p w:rsidR="00493E7D" w:rsidRDefault="00493E7D" w:rsidP="005477ED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tabs>
                                <w:tab w:val="right" w:pos="8222"/>
                              </w:tabs>
                              <w:jc w:val="left"/>
                            </w:pPr>
                            <w:r w:rsidRPr="00755651">
                              <w:rPr>
                                <w:rFonts w:ascii="Times New Roman" w:hAnsi="Times New Roman"/>
                                <w:u w:val="single"/>
                              </w:rPr>
                              <w:t>Tottori, I.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and Hamasaka, T. C.: Water management technologies in dryl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ands, 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Journal of Arid Land Science, 61: 779-784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</w:t>
                            </w:r>
                            <w:r w:rsidR="005477E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(2008)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margin-left:40.8pt;margin-top:4.25pt;width:432.65pt;height:57.7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VrSQIAAGgEAAAOAAAAZHJzL2Uyb0RvYy54bWysVM2O0zAQviPxDpbvNP1JdrdR09XSpQhp&#10;+ZEWHsBxnMTCsY3tNlmOrYR4CF4BceZ58iKMnbZUgDggcrA8nplvZr6ZyeK6awTaMmO5khmejMYY&#10;MUlVwWWV4Xdv10+uMLKOyIIIJVmGH5jF18vHjxatTtlU1UoUzCAAkTZtdYZr53QaRZbWrCF2pDST&#10;oCyVaYgD0VRRYUgL6I2IpuPxRdQqU2ijKLMWXm8HJV4G/LJk1L0uS8scEhmG3Fw4TThzf0bLBUkr&#10;Q3TN6SEN8g9ZNIRLCHqCuiWOoI3hv0E1nBplVelGVDWRKktOWagBqpmMf6nmviaahVqAHKtPNNn/&#10;B0tfbd8YxAvoHUaSNNCifv+p333td9/7/WfU77/0+32/+wYymni6Wm1T8LrX4Oe6p6rzrr50q+8U&#10;fW+RVKuayIrdGKPampEC0g2e0ZnrgGM9SN6+VAXEJRunAlBXmsYDAjsI0KFtD6dWsc4hCo9JPI8v&#10;kgQjCrrL2SyeJj65iKRHb22se85Ug/wlwwZGIaCT7Z11g+nRJGSvBC/WXIggmCpfCYO2BMZmHb4D&#10;uj03ExK1GZ4nEPvvEOPw/Qmi4Q7mX/Amw1cnI5J62p7JIkynI1wMd6hOSCjS8+ipG0h0Xd6FDs6O&#10;7clV8QDEGjWMO6wnXGplPmLUwqhn2H7YEMMwEi8kNGc+iWO/G0GIk8spCOZck59riKQAlWGH0XBd&#10;uWGfNtrwqoZIx3G4gYaueeDaZzxkdUgfxjl067B6fl/O5WD18wex/AEAAP//AwBQSwMEFAAGAAgA&#10;AAAhAGNGD3DdAAAACAEAAA8AAABkcnMvZG93bnJldi54bWxMj8FuwjAMhu+T9g6RJ+2CRgqjFZSm&#10;aEPitBMdu4fGaysap0sClLefdxony/o//f5cbEbbiwv60DlSMJsmIJBqZzpqFBw+dy9LECFqMrp3&#10;hApuGGBTPj4UOjfuSnu8VLERXEIh1wraGIdcylC3aHWYugGJs2/nrY68+kYar69cbns5T5JMWt0R&#10;X2j1gNsW61N1tgqyn+p18vFlJrS/7d59bVOzPaRKPT+Nb2sQEcf4D8OfPqtDyU5HdyYTRK9gOcuY&#10;5JmC4Hi1yFYgjszNFwnIspD3D5S/AAAA//8DAFBLAQItABQABgAIAAAAIQC2gziS/gAAAOEBAAAT&#10;AAAAAAAAAAAAAAAAAAAAAABbQ29udGVudF9UeXBlc10ueG1sUEsBAi0AFAAGAAgAAAAhADj9If/W&#10;AAAAlAEAAAsAAAAAAAAAAAAAAAAALwEAAF9yZWxzLy5yZWxzUEsBAi0AFAAGAAgAAAAhAKkPVWtJ&#10;AgAAaAQAAA4AAAAAAAAAAAAAAAAALgIAAGRycy9lMm9Eb2MueG1sUEsBAi0AFAAGAAgAAAAhAGNG&#10;D3DdAAAACAEAAA8AAAAAAAAAAAAAAAAAowQAAGRycy9kb3ducmV2LnhtbFBLBQYAAAAABAAEAPMA&#10;AACtBQAAAAA=&#10;">
                <v:textbox style="mso-fit-shape-to-text:t">
                  <w:txbxContent>
                    <w:p w:rsidR="00493E7D" w:rsidRPr="00755651" w:rsidRDefault="00493E7D" w:rsidP="00493E7D">
                      <w:pPr>
                        <w:tabs>
                          <w:tab w:val="left" w:pos="9420"/>
                        </w:tabs>
                        <w:ind w:right="98"/>
                        <w:rPr>
                          <w:rFonts w:ascii="Times New Roman" w:hAnsi="Times New Roman"/>
                          <w:i/>
                        </w:rPr>
                      </w:pPr>
                      <w:r w:rsidRPr="00755651">
                        <w:rPr>
                          <w:rFonts w:ascii="Times New Roman" w:hAnsi="Times New Roman"/>
                          <w:i/>
                        </w:rPr>
                        <w:t>Example:</w:t>
                      </w:r>
                    </w:p>
                    <w:p w:rsidR="00493E7D" w:rsidRDefault="00493E7D" w:rsidP="005477ED">
                      <w:pPr>
                        <w:widowControl/>
                        <w:numPr>
                          <w:ilvl w:val="0"/>
                          <w:numId w:val="8"/>
                        </w:numPr>
                        <w:tabs>
                          <w:tab w:val="right" w:pos="8222"/>
                        </w:tabs>
                        <w:jc w:val="left"/>
                      </w:pPr>
                      <w:r w:rsidRPr="00755651">
                        <w:rPr>
                          <w:rFonts w:ascii="Times New Roman" w:hAnsi="Times New Roman"/>
                          <w:u w:val="single"/>
                        </w:rPr>
                        <w:t>Tottori, I.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 and Hamasaka, T. C.: Water management technologies in dryl</w:t>
                      </w:r>
                      <w:r>
                        <w:rPr>
                          <w:rFonts w:ascii="Times New Roman" w:hAnsi="Times New Roman"/>
                        </w:rPr>
                        <w:t xml:space="preserve">ands, 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Journal of Arid Land Science, 61: 779-784         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</w:t>
                      </w:r>
                      <w:r w:rsidR="005477ED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(2008)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E7D" w:rsidRPr="00493E7D" w:rsidRDefault="00493E7D" w:rsidP="00493E7D">
      <w:pPr>
        <w:widowControl/>
        <w:tabs>
          <w:tab w:val="left" w:pos="9420"/>
        </w:tabs>
        <w:ind w:right="98" w:firstLineChars="350" w:firstLine="840"/>
        <w:jc w:val="left"/>
        <w:rPr>
          <w:rFonts w:ascii="Times New Roman" w:eastAsia="ＭＳ 明朝" w:hAnsi="Times New Roman" w:cs="Times New Roman"/>
          <w:i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numPr>
          <w:ilvl w:val="0"/>
          <w:numId w:val="6"/>
        </w:numPr>
        <w:ind w:left="1276" w:right="98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numPr>
          <w:ilvl w:val="0"/>
          <w:numId w:val="3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Title of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</w:t>
      </w:r>
      <w:r w:rsidR="00C52558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Doctoral Thesis</w:t>
      </w:r>
    </w:p>
    <w:p w:rsid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5477ED" w:rsidRPr="001C7EF7" w:rsidRDefault="005D7559" w:rsidP="005D7559">
      <w:pPr>
        <w:pStyle w:val="a8"/>
        <w:widowControl/>
        <w:numPr>
          <w:ilvl w:val="0"/>
          <w:numId w:val="3"/>
        </w:numPr>
        <w:ind w:leftChars="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Scientific Authors </w:t>
      </w:r>
      <w:r w:rsidR="005477ED" w:rsidRPr="001C7EF7">
        <w:rPr>
          <w:rFonts w:ascii="Times New Roman" w:eastAsia="ＭＳ 明朝" w:hAnsi="Times New Roman" w:cs="Times New Roman" w:hint="eastAsia"/>
          <w:kern w:val="0"/>
          <w:sz w:val="24"/>
          <w:szCs w:val="24"/>
          <w:lang w:bidi="en-US"/>
        </w:rPr>
        <w:t>IDs</w:t>
      </w:r>
    </w:p>
    <w:p w:rsidR="005477ED" w:rsidRPr="001C7EF7" w:rsidRDefault="005477ED" w:rsidP="005477ED">
      <w:pPr>
        <w:pStyle w:val="a8"/>
        <w:widowControl/>
        <w:numPr>
          <w:ilvl w:val="1"/>
          <w:numId w:val="3"/>
        </w:numPr>
        <w:ind w:leftChars="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Web of Science </w:t>
      </w:r>
      <w:proofErr w:type="spellStart"/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ResearcherID</w:t>
      </w:r>
      <w:proofErr w:type="spellEnd"/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:</w:t>
      </w:r>
    </w:p>
    <w:p w:rsidR="005477ED" w:rsidRPr="001C7EF7" w:rsidRDefault="005477ED" w:rsidP="005477ED">
      <w:pPr>
        <w:pStyle w:val="a8"/>
        <w:widowControl/>
        <w:numPr>
          <w:ilvl w:val="1"/>
          <w:numId w:val="3"/>
        </w:numPr>
        <w:ind w:leftChars="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ORCID </w:t>
      </w:r>
      <w:proofErr w:type="spellStart"/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iD</w:t>
      </w:r>
      <w:proofErr w:type="spellEnd"/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: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6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. Reviews, Research Reports, Proceedings, </w:t>
      </w:r>
      <w:proofErr w:type="spellStart"/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etc</w:t>
      </w:r>
      <w:proofErr w:type="spellEnd"/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use the same style as items 4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&amp;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5 to list.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7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. Patents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and Innovations</w:t>
      </w:r>
    </w:p>
    <w:p w:rsidR="00493E7D" w:rsidRPr="00493E7D" w:rsidRDefault="00493E7D" w:rsidP="00493E7D">
      <w:pPr>
        <w:widowControl/>
        <w:numPr>
          <w:ilvl w:val="1"/>
          <w:numId w:val="5"/>
        </w:numPr>
        <w:ind w:leftChars="-6" w:left="428" w:hanging="44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Patents</w:t>
      </w:r>
    </w:p>
    <w:p w:rsidR="00493E7D" w:rsidRPr="00493E7D" w:rsidRDefault="00493E7D" w:rsidP="00493E7D">
      <w:pPr>
        <w:widowControl/>
        <w:ind w:left="427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Patent must include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name as an inventor. Please indicate country, publication number and title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your patent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.</w:t>
      </w:r>
    </w:p>
    <w:p w:rsidR="00493E7D" w:rsidRPr="00493E7D" w:rsidRDefault="00493E7D" w:rsidP="00493E7D">
      <w:pPr>
        <w:widowControl/>
        <w:numPr>
          <w:ilvl w:val="1"/>
          <w:numId w:val="5"/>
        </w:numPr>
        <w:ind w:leftChars="-6" w:left="428" w:hanging="44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Innovations</w:t>
      </w:r>
    </w:p>
    <w:p w:rsidR="00493E7D" w:rsidRPr="00493E7D" w:rsidRDefault="00493E7D" w:rsidP="00493E7D">
      <w:pPr>
        <w:widowControl/>
        <w:ind w:left="427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Please describe about innovations and/or techniques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that you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inven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ted or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developed.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8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. Other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A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chievements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and Performances</w:t>
      </w:r>
    </w:p>
    <w:p w:rsidR="00493E7D" w:rsidRPr="00493E7D" w:rsidRDefault="00493E7D" w:rsidP="00493E7D">
      <w:pPr>
        <w:widowControl/>
        <w:numPr>
          <w:ilvl w:val="0"/>
          <w:numId w:val="2"/>
        </w:numPr>
        <w:ind w:left="426" w:hanging="426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Up to ten (10) academic achievements including reports and conference abstracts etc. not listed under 4 to 7. Please use the same style as items 4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&amp;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5 to list.</w:t>
      </w:r>
    </w:p>
    <w:p w:rsidR="00493E7D" w:rsidRPr="00493E7D" w:rsidRDefault="00493E7D" w:rsidP="00493E7D">
      <w:pPr>
        <w:widowControl/>
        <w:numPr>
          <w:ilvl w:val="0"/>
          <w:numId w:val="2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Up to five (5)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experience of academic exchange with foreign research institutes.</w:t>
      </w:r>
    </w:p>
    <w:p w:rsidR="00493E7D" w:rsidRPr="00493E7D" w:rsidRDefault="001625A1" w:rsidP="00493E7D">
      <w:pPr>
        <w:widowControl/>
        <w:ind w:left="426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List t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he period, region, </w:t>
      </w:r>
      <w:proofErr w:type="gramStart"/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counterpart</w:t>
      </w:r>
      <w:proofErr w:type="gramEnd"/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institute, name of the project,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your role title in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the project (e.g. coordinator etc.), research content and deliverables of the projects. </w:t>
      </w:r>
    </w:p>
    <w:p w:rsidR="00493E7D" w:rsidRPr="00493E7D" w:rsidRDefault="00493E7D" w:rsidP="00493E7D">
      <w:pPr>
        <w:widowControl/>
        <w:numPr>
          <w:ilvl w:val="0"/>
          <w:numId w:val="2"/>
        </w:numPr>
        <w:ind w:left="426" w:hanging="426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Up to five (5)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achievements of educational, human resource development and social action activities:</w:t>
      </w:r>
    </w:p>
    <w:p w:rsidR="00493E7D" w:rsidRPr="00493E7D" w:rsidRDefault="00493E7D" w:rsidP="00493E7D">
      <w:pPr>
        <w:widowControl/>
        <w:ind w:left="426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Please describe </w:t>
      </w:r>
      <w:r w:rsidR="00C52558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your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achievements in educational, human resource development and social contribution activities such as lecture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and student supervisory experiences and other activities in public commissions or other groups excluding academic association activities.  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9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. Membership and Services in Professional Societies</w:t>
      </w:r>
    </w:p>
    <w:p w:rsidR="00493E7D" w:rsidRPr="00493E7D" w:rsidRDefault="001625A1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List n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ame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academic associations and groups,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your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membership status and active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period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1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0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. Outstanding Achievements</w:t>
      </w:r>
    </w:p>
    <w:p w:rsidR="00493E7D" w:rsidRPr="00493E7D" w:rsidRDefault="001625A1" w:rsidP="001625A1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List r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ecognitions </w:t>
      </w:r>
      <w:r w:rsidR="005477E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by academic society, prizes, educational and research activities abroad and collaborative activities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11. External Research Funds Raised</w:t>
      </w:r>
      <w:r w:rsidR="001625A1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</w:t>
      </w:r>
    </w:p>
    <w:p w:rsidR="00493E7D" w:rsidRPr="00493E7D" w:rsidRDefault="00493E7D" w:rsidP="00493E7D">
      <w:pPr>
        <w:widowControl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List </w:t>
      </w:r>
      <w:r w:rsidR="001625A1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the funding grants you’ve received in the past 10 years</w:t>
      </w:r>
      <w:r w:rsidR="001625A1" w:rsidRPr="001625A1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, including funding period, project title and your role in the project (e.g. project leader or member)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. 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12. References</w:t>
      </w:r>
    </w:p>
    <w:p w:rsidR="00493E7D" w:rsidRPr="00493E7D" w:rsidRDefault="001625A1" w:rsidP="00493E7D">
      <w:pPr>
        <w:widowControl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Select three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</w:t>
      </w:r>
      <w:r w:rsidR="00C52558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individuals who know you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well and list their affiliation and contact information.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1F644C" w:rsidRDefault="001F644C"/>
    <w:sectPr w:rsidR="001F644C" w:rsidSect="00C5255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851" w:footer="851" w:gutter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7D" w:rsidRDefault="00493E7D" w:rsidP="00493E7D">
      <w:r>
        <w:separator/>
      </w:r>
    </w:p>
  </w:endnote>
  <w:endnote w:type="continuationSeparator" w:id="0">
    <w:p w:rsidR="00493E7D" w:rsidRDefault="00493E7D" w:rsidP="0049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05" w:rsidRDefault="00F25ECF" w:rsidP="00586A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1C05" w:rsidRDefault="007A5A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05" w:rsidRDefault="00F25ECF" w:rsidP="00586A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5AFF">
      <w:rPr>
        <w:rStyle w:val="a7"/>
        <w:noProof/>
      </w:rPr>
      <w:t>4</w:t>
    </w:r>
    <w:r>
      <w:rPr>
        <w:rStyle w:val="a7"/>
      </w:rPr>
      <w:fldChar w:fldCharType="end"/>
    </w:r>
  </w:p>
  <w:p w:rsidR="005A1C05" w:rsidRDefault="007A5A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CA4" w:rsidRDefault="00F25ECF" w:rsidP="00C63CA4">
    <w:pPr>
      <w:pStyle w:val="a5"/>
      <w:jc w:val="center"/>
      <w:rPr>
        <w:lang w:eastAsia="ja-JP"/>
      </w:rPr>
    </w:pPr>
    <w:r>
      <w:rPr>
        <w:rFonts w:hint="eastAsia"/>
        <w:lang w:eastAsia="ja-JP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7D" w:rsidRDefault="00493E7D" w:rsidP="00493E7D">
      <w:r>
        <w:separator/>
      </w:r>
    </w:p>
  </w:footnote>
  <w:footnote w:type="continuationSeparator" w:id="0">
    <w:p w:rsidR="00493E7D" w:rsidRDefault="00493E7D" w:rsidP="00493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22" w:rsidRPr="00035022" w:rsidRDefault="00493E7D" w:rsidP="00493E7D">
    <w:pPr>
      <w:pStyle w:val="a3"/>
      <w:rPr>
        <w:rFonts w:ascii="Times New Roman" w:hAnsi="Times New Roman"/>
      </w:rPr>
    </w:pPr>
    <w:r>
      <w:rPr>
        <w:rFonts w:ascii="Times New Roman" w:hAnsi="Times New Roman" w:hint="eastAsia"/>
        <w:lang w:eastAsia="ja-JP"/>
      </w:rPr>
      <w:t xml:space="preserve">Specially Appointed </w:t>
    </w:r>
    <w:r w:rsidR="007A5AFF">
      <w:rPr>
        <w:rFonts w:ascii="Times New Roman" w:hAnsi="Times New Roman" w:hint="eastAsia"/>
        <w:lang w:eastAsia="ja-JP"/>
      </w:rPr>
      <w:t xml:space="preserve">Associate </w:t>
    </w:r>
    <w:r>
      <w:rPr>
        <w:rFonts w:ascii="Times New Roman" w:hAnsi="Times New Roman" w:hint="eastAsia"/>
        <w:lang w:eastAsia="ja-JP"/>
      </w:rPr>
      <w:t>Professor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D1C60"/>
    <w:multiLevelType w:val="hybridMultilevel"/>
    <w:tmpl w:val="B13026A6"/>
    <w:lvl w:ilvl="0" w:tplc="C8ACFD5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DE2FC0"/>
    <w:multiLevelType w:val="hybridMultilevel"/>
    <w:tmpl w:val="A9D4BDE6"/>
    <w:lvl w:ilvl="0" w:tplc="09DEFEC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574592D"/>
    <w:multiLevelType w:val="hybridMultilevel"/>
    <w:tmpl w:val="7994A1BA"/>
    <w:lvl w:ilvl="0" w:tplc="FC8AF47A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202754"/>
    <w:multiLevelType w:val="hybridMultilevel"/>
    <w:tmpl w:val="0AD4B3A6"/>
    <w:lvl w:ilvl="0" w:tplc="65108B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793B52"/>
    <w:multiLevelType w:val="hybridMultilevel"/>
    <w:tmpl w:val="0BA6396E"/>
    <w:lvl w:ilvl="0" w:tplc="6FE626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BCA6AEF8">
      <w:start w:val="1"/>
      <w:numFmt w:val="decimal"/>
      <w:lvlText w:val="(%2)"/>
      <w:lvlJc w:val="left"/>
      <w:pPr>
        <w:ind w:left="675" w:hanging="1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69A4499"/>
    <w:multiLevelType w:val="hybridMultilevel"/>
    <w:tmpl w:val="6FC8E024"/>
    <w:lvl w:ilvl="0" w:tplc="95320BD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D2CDCD0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F326D2"/>
    <w:multiLevelType w:val="hybridMultilevel"/>
    <w:tmpl w:val="089A4B3A"/>
    <w:lvl w:ilvl="0" w:tplc="AC6AE112">
      <w:start w:val="1"/>
      <w:numFmt w:val="decimal"/>
      <w:lvlText w:val="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E12FCB"/>
    <w:multiLevelType w:val="hybridMultilevel"/>
    <w:tmpl w:val="7EDEAA12"/>
    <w:lvl w:ilvl="0" w:tplc="AC6AE112">
      <w:start w:val="1"/>
      <w:numFmt w:val="decimal"/>
      <w:lvlText w:val="%1)"/>
      <w:lvlJc w:val="left"/>
      <w:pPr>
        <w:ind w:left="56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7D"/>
    <w:rsid w:val="001625A1"/>
    <w:rsid w:val="001C7EF7"/>
    <w:rsid w:val="001F644C"/>
    <w:rsid w:val="00380142"/>
    <w:rsid w:val="00493E7D"/>
    <w:rsid w:val="005477ED"/>
    <w:rsid w:val="005D7559"/>
    <w:rsid w:val="007A5AFF"/>
    <w:rsid w:val="00976841"/>
    <w:rsid w:val="00C52558"/>
    <w:rsid w:val="00F2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440B6-5A67-42BB-8480-A12F07D6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E7D"/>
    <w:pPr>
      <w:widowControl/>
      <w:tabs>
        <w:tab w:val="center" w:pos="4252"/>
        <w:tab w:val="right" w:pos="8504"/>
      </w:tabs>
      <w:snapToGrid w:val="0"/>
      <w:jc w:val="left"/>
    </w:pPr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customStyle="1" w:styleId="a4">
    <w:name w:val="ヘッダー (文字)"/>
    <w:basedOn w:val="a0"/>
    <w:link w:val="a3"/>
    <w:uiPriority w:val="99"/>
    <w:rsid w:val="00493E7D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493E7D"/>
    <w:pPr>
      <w:widowControl/>
      <w:tabs>
        <w:tab w:val="center" w:pos="4252"/>
        <w:tab w:val="right" w:pos="8504"/>
      </w:tabs>
      <w:snapToGrid w:val="0"/>
      <w:jc w:val="left"/>
    </w:pPr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customStyle="1" w:styleId="a6">
    <w:name w:val="フッター (文字)"/>
    <w:basedOn w:val="a0"/>
    <w:link w:val="a5"/>
    <w:uiPriority w:val="99"/>
    <w:rsid w:val="00493E7D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styleId="a7">
    <w:name w:val="page number"/>
    <w:basedOn w:val="a0"/>
    <w:rsid w:val="00493E7D"/>
  </w:style>
  <w:style w:type="paragraph" w:styleId="a8">
    <w:name w:val="List Paragraph"/>
    <w:basedOn w:val="a"/>
    <w:uiPriority w:val="34"/>
    <w:qFormat/>
    <w:rsid w:val="005477E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5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5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 Nakayama</dc:creator>
  <cp:keywords/>
  <dc:description/>
  <cp:lastModifiedBy>重松良昭</cp:lastModifiedBy>
  <cp:revision>7</cp:revision>
  <cp:lastPrinted>2019-11-12T01:18:00Z</cp:lastPrinted>
  <dcterms:created xsi:type="dcterms:W3CDTF">2019-07-17T06:45:00Z</dcterms:created>
  <dcterms:modified xsi:type="dcterms:W3CDTF">2019-11-12T01:18:00Z</dcterms:modified>
</cp:coreProperties>
</file>